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83F1" w14:textId="77777777" w:rsidR="0000039F" w:rsidRDefault="00B0408F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58E09D39" w14:textId="77777777" w:rsidR="0000039F" w:rsidRDefault="00B0408F">
      <w:pPr>
        <w:spacing w:after="0" w:line="259" w:lineRule="auto"/>
        <w:ind w:right="74"/>
        <w:jc w:val="center"/>
      </w:pPr>
      <w:r>
        <w:rPr>
          <w:b/>
        </w:rPr>
        <w:t>AUTOCERTIFICAZIONE ANTIMAFIA (art. 88 co. 4-</w:t>
      </w:r>
      <w:r>
        <w:rPr>
          <w:b/>
          <w:i/>
        </w:rPr>
        <w:t>bis</w:t>
      </w:r>
      <w:r>
        <w:rPr>
          <w:b/>
        </w:rPr>
        <w:t xml:space="preserve"> e art. 89 D. Lgs. 159/2011) </w:t>
      </w:r>
    </w:p>
    <w:p w14:paraId="3BFC8A65" w14:textId="77777777" w:rsidR="0000039F" w:rsidRDefault="00B0408F">
      <w:pPr>
        <w:spacing w:after="0" w:line="259" w:lineRule="auto"/>
        <w:ind w:right="75"/>
        <w:jc w:val="center"/>
      </w:pPr>
      <w:r>
        <w:rPr>
          <w:b/>
        </w:rPr>
        <w:t xml:space="preserve">Dichiarazione sostitutiva di certificazione e di atto notorio </w:t>
      </w:r>
    </w:p>
    <w:p w14:paraId="625613BD" w14:textId="3CA321CB" w:rsidR="0000039F" w:rsidRDefault="00B0408F">
      <w:pPr>
        <w:spacing w:after="188" w:line="259" w:lineRule="auto"/>
        <w:ind w:left="0" w:firstLine="0"/>
        <w:jc w:val="center"/>
      </w:pPr>
      <w:r>
        <w:t xml:space="preserve">(artt. 46 </w:t>
      </w:r>
      <w:r w:rsidR="10759751">
        <w:t xml:space="preserve">e ss. </w:t>
      </w:r>
      <w:r>
        <w:t xml:space="preserve">D.P.R. 28.12.2000 n. 445) </w:t>
      </w:r>
    </w:p>
    <w:p w14:paraId="1B402BB4" w14:textId="77777777" w:rsidR="0000039F" w:rsidRDefault="00B0408F">
      <w:pPr>
        <w:spacing w:after="0" w:line="259" w:lineRule="auto"/>
        <w:ind w:left="0" w:right="13" w:firstLine="0"/>
        <w:jc w:val="center"/>
      </w:pPr>
      <w:r>
        <w:rPr>
          <w:b/>
        </w:rPr>
        <w:t xml:space="preserve"> </w:t>
      </w:r>
    </w:p>
    <w:p w14:paraId="38E0F70F" w14:textId="335725A8" w:rsidR="0000039F" w:rsidRDefault="00B0408F" w:rsidP="009C5E98">
      <w:pPr>
        <w:spacing w:after="110" w:line="259" w:lineRule="auto"/>
        <w:ind w:left="0" w:right="0" w:firstLine="0"/>
      </w:pPr>
      <w:r>
        <w:rPr>
          <w:b/>
        </w:rPr>
        <w:t xml:space="preserve"> </w:t>
      </w:r>
      <w:r>
        <w:t xml:space="preserve">Il/La sottoscritto/a ___________________________________ nato/a </w:t>
      </w:r>
      <w:proofErr w:type="spellStart"/>
      <w:r>
        <w:t>a</w:t>
      </w:r>
      <w:proofErr w:type="spellEnd"/>
      <w:r>
        <w:t xml:space="preserve"> ________________________________</w:t>
      </w:r>
      <w:r w:rsidR="00CC5783">
        <w:t xml:space="preserve"> </w:t>
      </w:r>
      <w:r>
        <w:t>il</w:t>
      </w:r>
      <w:r w:rsidR="00CC5783">
        <w:t xml:space="preserve"> ___</w:t>
      </w:r>
      <w:r>
        <w:t>____________, residente a</w:t>
      </w:r>
      <w:r w:rsidR="009C5E98">
        <w:t xml:space="preserve"> </w:t>
      </w:r>
      <w:r>
        <w:t>____________________________</w:t>
      </w:r>
      <w:r w:rsidR="009C5E98">
        <w:t xml:space="preserve">, </w:t>
      </w:r>
      <w:r>
        <w:t xml:space="preserve">via________________________________________________ n. _____ codice fiscale _________________________ documento n° ____________________ rilasciato da ______________________________________________ in data ________________ (che si allega in copia) in qualità di __________________________________dell’impresa ________________________________________________________________________________ codice fiscale/partita IVA __________________________avente la sede in ___________________________________________________________________ </w:t>
      </w:r>
      <w:proofErr w:type="spellStart"/>
      <w:r>
        <w:t>prov</w:t>
      </w:r>
      <w:proofErr w:type="spellEnd"/>
      <w:r>
        <w:t xml:space="preserve"> ________ indirizzo ______________________________________________________________________ PEC________________________________,  </w:t>
      </w:r>
    </w:p>
    <w:p w14:paraId="2972CE98" w14:textId="77777777" w:rsidR="0000039F" w:rsidRDefault="00B0408F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346C7662" w14:textId="5A634C50" w:rsidR="0000039F" w:rsidRDefault="00B0408F">
      <w:pPr>
        <w:numPr>
          <w:ilvl w:val="0"/>
          <w:numId w:val="1"/>
        </w:numPr>
        <w:ind w:right="58" w:hanging="348"/>
      </w:pPr>
      <w:r>
        <w:t>consapevole delle sanzioni richiamate da</w:t>
      </w:r>
      <w:r w:rsidR="00FF3944">
        <w:t>gli artt. 7</w:t>
      </w:r>
      <w:r w:rsidR="009F2F5B">
        <w:t xml:space="preserve">5 </w:t>
      </w:r>
      <w:r w:rsidR="00FF3944">
        <w:t xml:space="preserve">e </w:t>
      </w:r>
      <w:r>
        <w:t>76 del DPR 445/</w:t>
      </w:r>
      <w:r w:rsidR="00643EEE">
        <w:t>20</w:t>
      </w:r>
      <w:r>
        <w:t xml:space="preserve">00 in caso di dichiarazioni mendaci;  </w:t>
      </w:r>
    </w:p>
    <w:p w14:paraId="40066D49" w14:textId="218CB13E" w:rsidR="0000039F" w:rsidRDefault="00B0408F">
      <w:pPr>
        <w:numPr>
          <w:ilvl w:val="0"/>
          <w:numId w:val="1"/>
        </w:numPr>
        <w:ind w:right="58" w:hanging="348"/>
      </w:pPr>
      <w:r>
        <w:t>ai sensi e per gli effetti degli artt. 46 e 47 del citato DPR 445/</w:t>
      </w:r>
      <w:r w:rsidR="00643EEE">
        <w:t>20</w:t>
      </w:r>
      <w:r>
        <w:t xml:space="preserve">00; </w:t>
      </w:r>
    </w:p>
    <w:p w14:paraId="519B61A2" w14:textId="77777777" w:rsidR="0000039F" w:rsidRDefault="00B0408F">
      <w:pPr>
        <w:numPr>
          <w:ilvl w:val="0"/>
          <w:numId w:val="1"/>
        </w:numPr>
        <w:spacing w:after="212"/>
        <w:ind w:right="58" w:hanging="348"/>
      </w:pPr>
      <w:r>
        <w:t xml:space="preserve">sotto la propria responsabilità </w:t>
      </w:r>
    </w:p>
    <w:p w14:paraId="50FD7511" w14:textId="77777777" w:rsidR="0000039F" w:rsidRDefault="00B0408F">
      <w:pPr>
        <w:spacing w:after="245" w:line="259" w:lineRule="auto"/>
        <w:ind w:right="65"/>
        <w:jc w:val="center"/>
      </w:pPr>
      <w:r>
        <w:rPr>
          <w:b/>
        </w:rPr>
        <w:t xml:space="preserve">D I C H I A R A </w:t>
      </w:r>
    </w:p>
    <w:p w14:paraId="2680F8A0" w14:textId="5A6D03FA" w:rsidR="0000039F" w:rsidRDefault="00B0408F">
      <w:pPr>
        <w:ind w:left="-5" w:right="58"/>
      </w:pPr>
      <w:r>
        <w:t xml:space="preserve">ai sensi della vigente normativa antimafia, che nei propri confronti non sussistono le cause di divieto, di decadenza o di sospensione previste dall’art. 67 del </w:t>
      </w:r>
      <w:proofErr w:type="spellStart"/>
      <w:r>
        <w:t>D.Lgs.</w:t>
      </w:r>
      <w:proofErr w:type="spellEnd"/>
      <w:r>
        <w:t xml:space="preserve"> n. 159/2011 e successive modificazioni e integrazioni</w:t>
      </w:r>
      <w:r w:rsidR="00F17118">
        <w:t>.</w:t>
      </w:r>
      <w:r>
        <w:t xml:space="preserve">  </w:t>
      </w:r>
    </w:p>
    <w:p w14:paraId="3CCED7BC" w14:textId="77777777" w:rsidR="0000039F" w:rsidRDefault="00B040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371751" w14:textId="77777777" w:rsidR="0000039F" w:rsidRDefault="00B040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867E53" w14:textId="41FDDECC" w:rsidR="0000039F" w:rsidRDefault="00B0408F">
      <w:pPr>
        <w:tabs>
          <w:tab w:val="center" w:pos="1420"/>
          <w:tab w:val="center" w:pos="2122"/>
          <w:tab w:val="center" w:pos="2832"/>
          <w:tab w:val="center" w:pos="3542"/>
          <w:tab w:val="center" w:pos="4252"/>
          <w:tab w:val="center" w:pos="4962"/>
          <w:tab w:val="center" w:pos="5665"/>
          <w:tab w:val="center" w:pos="6659"/>
        </w:tabs>
        <w:ind w:left="-15" w:right="0" w:firstLine="0"/>
        <w:jc w:val="left"/>
      </w:pPr>
      <w:r>
        <w:t xml:space="preserve">Data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Firma</w:t>
      </w:r>
      <w:r w:rsidR="00396E87">
        <w:t xml:space="preserve"> leggibile del dichiarante</w:t>
      </w:r>
    </w:p>
    <w:p w14:paraId="44A938AD" w14:textId="0E2CFFFC" w:rsidR="0000039F" w:rsidRDefault="00346CFF" w:rsidP="00346CFF">
      <w:pPr>
        <w:spacing w:before="360" w:after="0" w:line="259" w:lineRule="auto"/>
        <w:ind w:left="0" w:right="0" w:firstLine="0"/>
        <w:jc w:val="left"/>
      </w:pPr>
      <w:r>
        <w:t>__________________                                                           ______________________________</w:t>
      </w:r>
    </w:p>
    <w:p w14:paraId="2AF02EB9" w14:textId="346DC871" w:rsidR="0000039F" w:rsidRDefault="00346CFF">
      <w:pPr>
        <w:spacing w:after="0" w:line="259" w:lineRule="auto"/>
        <w:ind w:left="0" w:right="0" w:firstLine="0"/>
        <w:jc w:val="left"/>
      </w:pPr>
      <w:r>
        <w:t xml:space="preserve"> </w:t>
      </w:r>
      <w:r w:rsidR="00B0408F">
        <w:t xml:space="preserve"> </w:t>
      </w:r>
    </w:p>
    <w:p w14:paraId="573119AA" w14:textId="17DD902B" w:rsidR="0000039F" w:rsidRDefault="00B0408F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1B2606F" w14:textId="77777777" w:rsidR="0000039F" w:rsidRDefault="00B0408F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032A355B" w14:textId="3D12E677" w:rsidR="0000039F" w:rsidRDefault="00B0408F">
      <w:pPr>
        <w:ind w:left="-5" w:right="58"/>
      </w:pPr>
      <w:r>
        <w:t xml:space="preserve"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 </w:t>
      </w:r>
    </w:p>
    <w:p w14:paraId="0747B189" w14:textId="77777777" w:rsidR="00DE6C47" w:rsidRDefault="00DE6C47">
      <w:pPr>
        <w:ind w:left="-5" w:right="58"/>
      </w:pPr>
    </w:p>
    <w:p w14:paraId="23654578" w14:textId="49FCDE54" w:rsidR="00AF00F3" w:rsidRDefault="00020775">
      <w:pPr>
        <w:ind w:left="-5" w:right="58"/>
      </w:pPr>
      <w:r w:rsidRPr="00020775">
        <w:rPr>
          <w:b/>
          <w:bCs/>
        </w:rPr>
        <w:t>N.B.</w:t>
      </w:r>
      <w:r>
        <w:t xml:space="preserve"> </w:t>
      </w:r>
      <w:r w:rsidR="00AF00F3" w:rsidRPr="00AF00F3">
        <w:t xml:space="preserve">Ove il richiedente </w:t>
      </w:r>
      <w:r w:rsidR="00A36D95">
        <w:t>sia</w:t>
      </w:r>
      <w:r w:rsidR="00AF00F3" w:rsidRPr="00AF00F3">
        <w:t xml:space="preserve"> una società, l’autocertificazione dovrà essere prodotta dal </w:t>
      </w:r>
      <w:r w:rsidR="004F6F30">
        <w:t xml:space="preserve">legale </w:t>
      </w:r>
      <w:r w:rsidR="00AF00F3" w:rsidRPr="00AF00F3">
        <w:t xml:space="preserve">rappresentante </w:t>
      </w:r>
      <w:r w:rsidR="004F6F30">
        <w:t xml:space="preserve">e da ciascuno degli eventuali ulteriori soggetti </w:t>
      </w:r>
      <w:r w:rsidR="00454C41" w:rsidRPr="00454C41">
        <w:t>sottoposti alla verifica antimafia</w:t>
      </w:r>
      <w:r w:rsidR="00454C41">
        <w:t xml:space="preserve"> indicati dall’art. 85 del D. Lgs. n. 159/2011 e </w:t>
      </w:r>
      <w:proofErr w:type="spellStart"/>
      <w:r w:rsidR="00454C41">
        <w:t>ss.mm.ii</w:t>
      </w:r>
      <w:proofErr w:type="spellEnd"/>
      <w:r w:rsidR="00454C41">
        <w:t>.</w:t>
      </w:r>
    </w:p>
    <w:p w14:paraId="054D8BED" w14:textId="77777777" w:rsidR="0000039F" w:rsidRDefault="00B0408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0039F" w:rsidSect="00F01AE8">
      <w:pgSz w:w="11903" w:h="16840"/>
      <w:pgMar w:top="1440" w:right="105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3DC"/>
    <w:multiLevelType w:val="hybridMultilevel"/>
    <w:tmpl w:val="03CC2A8A"/>
    <w:lvl w:ilvl="0" w:tplc="5616026A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4184C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6105C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40BB6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43F3E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0EB68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8640C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C3A62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46D6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673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9F"/>
    <w:rsid w:val="0000039F"/>
    <w:rsid w:val="00020775"/>
    <w:rsid w:val="001E0220"/>
    <w:rsid w:val="0026365C"/>
    <w:rsid w:val="00346CFF"/>
    <w:rsid w:val="00396E87"/>
    <w:rsid w:val="00454C41"/>
    <w:rsid w:val="004F6F30"/>
    <w:rsid w:val="00643EEE"/>
    <w:rsid w:val="009C5E98"/>
    <w:rsid w:val="009F2F5B"/>
    <w:rsid w:val="00A31AF2"/>
    <w:rsid w:val="00A36D95"/>
    <w:rsid w:val="00AE27FB"/>
    <w:rsid w:val="00AF00F3"/>
    <w:rsid w:val="00B0408F"/>
    <w:rsid w:val="00CC5783"/>
    <w:rsid w:val="00D4469B"/>
    <w:rsid w:val="00DE6C47"/>
    <w:rsid w:val="00F01AE8"/>
    <w:rsid w:val="00F17118"/>
    <w:rsid w:val="00F63747"/>
    <w:rsid w:val="00FF3944"/>
    <w:rsid w:val="10759751"/>
    <w:rsid w:val="3862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A662"/>
  <w15:docId w15:val="{6F37A3F2-2FB5-46E3-A461-9B11F0B0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248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subject/>
  <dc:creator>Area Tutela Ambiente</dc:creator>
  <cp:keywords/>
  <cp:lastModifiedBy>Caia Laura</cp:lastModifiedBy>
  <cp:revision>20</cp:revision>
  <dcterms:created xsi:type="dcterms:W3CDTF">2021-07-30T08:16:00Z</dcterms:created>
  <dcterms:modified xsi:type="dcterms:W3CDTF">2025-10-21T10:53:00Z</dcterms:modified>
</cp:coreProperties>
</file>